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4D" w:rsidRPr="00065B88" w:rsidRDefault="007B7B4D">
      <w:pPr>
        <w:pStyle w:val="1"/>
        <w:rPr>
          <w:lang w:val="ru-RU"/>
        </w:rPr>
      </w:pPr>
      <w:r w:rsidRPr="00065B88">
        <w:rPr>
          <w:lang w:val="ru-RU"/>
        </w:rPr>
        <w:t>11.03.03 Конструирование и технология электронных средств (Автоматизированное проектирование радиоэлектронных средств)</w:t>
      </w:r>
    </w:p>
    <w:p w:rsidR="007B7B4D" w:rsidRPr="00065B88" w:rsidRDefault="007B7B4D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1860"/>
        <w:gridCol w:w="1777"/>
        <w:gridCol w:w="2595"/>
        <w:gridCol w:w="2303"/>
        <w:gridCol w:w="1929"/>
        <w:gridCol w:w="1373"/>
        <w:gridCol w:w="2654"/>
        <w:gridCol w:w="2590"/>
        <w:gridCol w:w="2348"/>
        <w:gridCol w:w="2860"/>
      </w:tblGrid>
      <w:tr w:rsidR="00EA3AB6" w:rsidRPr="00065B88" w:rsidTr="00990BEB">
        <w:tc>
          <w:tcPr>
            <w:tcW w:w="520" w:type="dxa"/>
            <w:vAlign w:val="center"/>
          </w:tcPr>
          <w:p w:rsidR="00EA3AB6" w:rsidRDefault="00EA3AB6" w:rsidP="00EA3AB6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EA3AB6" w:rsidRDefault="00EA3AB6" w:rsidP="00EA3AB6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EA3AB6" w:rsidRDefault="00EA3AB6" w:rsidP="00EA3AB6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595" w:type="dxa"/>
            <w:vAlign w:val="center"/>
          </w:tcPr>
          <w:p w:rsidR="00EA3AB6" w:rsidRDefault="00EA3AB6" w:rsidP="00EA3AB6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303" w:type="dxa"/>
            <w:vAlign w:val="center"/>
          </w:tcPr>
          <w:p w:rsidR="00EA3AB6" w:rsidRPr="00065B88" w:rsidRDefault="00EA3AB6" w:rsidP="00EA3AB6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EA3AB6" w:rsidRDefault="00EA3AB6" w:rsidP="00EA3AB6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EA3AB6" w:rsidRDefault="00EA3AB6" w:rsidP="00EA3AB6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654" w:type="dxa"/>
            <w:vAlign w:val="center"/>
          </w:tcPr>
          <w:p w:rsidR="00EA3AB6" w:rsidRPr="00D30651" w:rsidRDefault="00EA3AB6" w:rsidP="00EA3AB6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590" w:type="dxa"/>
            <w:vAlign w:val="center"/>
          </w:tcPr>
          <w:p w:rsidR="00EA3AB6" w:rsidRPr="00D30651" w:rsidRDefault="00EA3AB6" w:rsidP="00EA3AB6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EA3AB6" w:rsidRPr="00D30651" w:rsidRDefault="00EA3AB6" w:rsidP="00EA3AB6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EA3AB6" w:rsidRPr="00065B88" w:rsidRDefault="00EA3AB6" w:rsidP="00EA3AB6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A3AB6" w:rsidRPr="00065B88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Авдеев Константин Вячеславович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Программное обеспечение технических расчетов</w:t>
            </w:r>
          </w:p>
        </w:tc>
        <w:tc>
          <w:tcPr>
            <w:tcW w:w="2303" w:type="dxa"/>
          </w:tcPr>
          <w:p w:rsidR="00EA3AB6" w:rsidRPr="00065B88" w:rsidRDefault="00EA3AB6" w:rsidP="00EA3AB6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A3AB6" w:rsidRPr="00065B88" w:rsidRDefault="00EA3AB6" w:rsidP="00EA3AB6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A3AB6" w:rsidRPr="00065B88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Аверин Игорь Борисович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Pr="00065B88" w:rsidRDefault="00EA3AB6" w:rsidP="00EA3AB6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Выпускная квалификационная работа; Преддипломная </w:t>
            </w:r>
            <w:r w:rsidRPr="00065B88">
              <w:rPr>
                <w:color w:val="000000"/>
                <w:lang w:val="ru-RU"/>
              </w:rPr>
              <w:lastRenderedPageBreak/>
              <w:t>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EA3AB6" w:rsidRPr="00065B88" w:rsidRDefault="00EA3AB6" w:rsidP="00EA3AB6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065B88">
              <w:rPr>
                <w:color w:val="000000"/>
                <w:lang w:val="ru-RU"/>
              </w:rPr>
              <w:lastRenderedPageBreak/>
              <w:t>магистратура. инженер-механик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065B88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EA3AB6" w:rsidRPr="00065B88" w:rsidRDefault="00EA3AB6" w:rsidP="00EA3AB6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11.03.03 Конструирование и технология электронных средств </w:t>
            </w:r>
            <w:r w:rsidRPr="00065B88">
              <w:rPr>
                <w:color w:val="000000"/>
                <w:lang w:val="ru-RU"/>
              </w:rPr>
              <w:lastRenderedPageBreak/>
              <w:t>(Автоматизированное проектирование радиоэлектронных средств); 11.04.03 Конструирование и технология электронных средств (Интеллектуальные системы проектирования электронных средств); 11.05.01 Радиоэлектронные системы и комплексы (Радиолокационные системы и комплексы)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Аветисов Альберт Георгиевич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EA3AB6" w:rsidRPr="00065B88" w:rsidRDefault="00EA3AB6" w:rsidP="00EA3AB6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специалитет, магистратура. инженер 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EA3AB6">
              <w:rPr>
                <w:color w:val="000000"/>
                <w:lang w:val="ru-RU"/>
              </w:rPr>
              <w:t xml:space="preserve">03.12.2023. </w:t>
            </w:r>
            <w:r w:rsidRPr="00EA3AB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EA3AB6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A3AB6" w:rsidRPr="00EA3AB6" w:rsidRDefault="00EA3AB6" w:rsidP="00EA3AB6">
            <w:pPr>
              <w:jc w:val="center"/>
              <w:rPr>
                <w:lang w:val="ru-RU"/>
              </w:rPr>
            </w:pPr>
            <w:r w:rsidRPr="00EA3AB6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Аксененкова Ирина Марковна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EA3AB6" w:rsidRPr="00EA3AB6" w:rsidRDefault="00EA3AB6" w:rsidP="00EA3AB6">
            <w:pPr>
              <w:jc w:val="center"/>
              <w:rPr>
                <w:lang w:val="ru-RU"/>
              </w:rPr>
            </w:pPr>
            <w:r w:rsidRPr="00EA3AB6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EA3AB6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EA3AB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</w:t>
            </w:r>
            <w:r w:rsidRPr="00EA3AB6">
              <w:rPr>
                <w:color w:val="000000"/>
                <w:lang w:val="ru-RU"/>
              </w:rPr>
              <w:lastRenderedPageBreak/>
              <w:t xml:space="preserve">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EA3AB6" w:rsidRPr="00EA3AB6" w:rsidRDefault="00EA3AB6" w:rsidP="00EA3AB6">
            <w:pPr>
              <w:jc w:val="center"/>
              <w:rPr>
                <w:lang w:val="ru-RU"/>
              </w:rPr>
            </w:pPr>
            <w:r w:rsidRPr="00EA3AB6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(Информатизация организаций); 09.03.03 Прикладная информатика </w:t>
            </w:r>
            <w:r w:rsidRPr="00EA3AB6">
              <w:rPr>
                <w:color w:val="000000"/>
                <w:lang w:val="ru-RU"/>
              </w:rPr>
              <w:lastRenderedPageBreak/>
              <w:t>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Алборова Мира Сослановна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EA3AB6" w:rsidRPr="00EA3AB6" w:rsidRDefault="00EA3AB6" w:rsidP="00EA3AB6">
            <w:pPr>
              <w:jc w:val="center"/>
              <w:rPr>
                <w:lang w:val="ru-RU"/>
              </w:rPr>
            </w:pPr>
            <w:r w:rsidRPr="00EA3AB6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EA3AB6">
              <w:rPr>
                <w:color w:val="000000"/>
                <w:lang w:val="ru-RU"/>
              </w:rPr>
              <w:lastRenderedPageBreak/>
              <w:t>магистратура. отсутствует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Кандидат физико-</w:t>
            </w:r>
            <w:r>
              <w:rPr>
                <w:color w:val="000000"/>
              </w:rPr>
              <w:lastRenderedPageBreak/>
              <w:t>математических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Доцент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A3AB6" w:rsidRPr="00EA3AB6" w:rsidRDefault="00EA3AB6" w:rsidP="00EA3AB6">
            <w:pPr>
              <w:jc w:val="center"/>
              <w:rPr>
                <w:lang w:val="ru-RU"/>
              </w:rPr>
            </w:pPr>
            <w:r w:rsidRPr="00EA3AB6">
              <w:rPr>
                <w:color w:val="000000"/>
                <w:lang w:val="ru-RU"/>
              </w:rPr>
              <w:t xml:space="preserve">09.03.03 Прикладная информатика (Информатизация </w:t>
            </w:r>
            <w:r w:rsidRPr="00EA3AB6">
              <w:rPr>
                <w:color w:val="000000"/>
                <w:lang w:val="ru-RU"/>
              </w:rPr>
              <w:lastRenderedPageBreak/>
              <w:t>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27.03.01 Стандартизация и метрология (Цифровые измерительные технологии и стандартизация продукции)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Басов Дмитрий Владимирович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95" w:type="dxa"/>
          </w:tcPr>
          <w:p w:rsidR="00EA3AB6" w:rsidRPr="00EA3AB6" w:rsidRDefault="00EA3AB6" w:rsidP="00EA3AB6">
            <w:pPr>
              <w:jc w:val="center"/>
              <w:rPr>
                <w:lang w:val="ru-RU"/>
              </w:rPr>
            </w:pPr>
            <w:r w:rsidRPr="00EA3AB6">
              <w:rPr>
                <w:color w:val="000000"/>
                <w:lang w:val="ru-RU"/>
              </w:rPr>
              <w:t>Выпускная квалификационная работа; Системы автоматизированного проектирования конструкций радиоэлектронных средств; Сквозное автоматизированное проектирование радиоэлектронных средств</w:t>
            </w:r>
          </w:p>
        </w:tc>
        <w:tc>
          <w:tcPr>
            <w:tcW w:w="2303" w:type="dxa"/>
          </w:tcPr>
          <w:p w:rsidR="00EA3AB6" w:rsidRPr="00EA3AB6" w:rsidRDefault="00EA3AB6" w:rsidP="00EA3AB6">
            <w:pPr>
              <w:jc w:val="center"/>
              <w:rPr>
                <w:lang w:val="ru-RU"/>
              </w:rPr>
            </w:pPr>
            <w:r w:rsidRPr="00EA3AB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EA3AB6">
              <w:rPr>
                <w:color w:val="000000"/>
                <w:lang w:val="ru-RU"/>
              </w:rPr>
              <w:t xml:space="preserve">Создание онлайн-курса с нуля. 144 часа. Центр образовательных компетенций НТИ. 23.11.2023. </w:t>
            </w:r>
            <w:r w:rsidRPr="00EA3AB6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EA3AB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EA3AB6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10.12.2023. </w:t>
            </w:r>
            <w:r w:rsidRPr="00EA3AB6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EA3AB6" w:rsidRPr="00EA3AB6" w:rsidRDefault="00EA3AB6" w:rsidP="00EA3AB6">
            <w:pPr>
              <w:jc w:val="center"/>
              <w:rPr>
                <w:lang w:val="ru-RU"/>
              </w:rPr>
            </w:pPr>
            <w:r w:rsidRPr="00EA3AB6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Батиенков Роман Викторович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EA3AB6" w:rsidRPr="00EA3AB6" w:rsidRDefault="00EA3AB6" w:rsidP="00EA3AB6">
            <w:pPr>
              <w:jc w:val="center"/>
              <w:rPr>
                <w:lang w:val="ru-RU"/>
              </w:rPr>
            </w:pPr>
            <w:r w:rsidRPr="00EA3AB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EA3AB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EA3AB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A3AB6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A3AB6" w:rsidRPr="00EA3AB6" w:rsidRDefault="00EA3AB6" w:rsidP="00EA3AB6">
            <w:pPr>
              <w:jc w:val="center"/>
              <w:rPr>
                <w:lang w:val="ru-RU"/>
              </w:rPr>
            </w:pPr>
            <w:r w:rsidRPr="00EA3AB6">
              <w:rPr>
                <w:color w:val="000000"/>
                <w:lang w:val="ru-RU"/>
              </w:rPr>
              <w:t xml:space="preserve">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</w:t>
            </w:r>
            <w:r w:rsidRPr="00EA3AB6">
              <w:rPr>
                <w:color w:val="000000"/>
                <w:lang w:val="ru-RU"/>
              </w:rPr>
              <w:lastRenderedPageBreak/>
              <w:t>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Берков Николай Андреевич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Pr="00EA3AB6" w:rsidRDefault="00EA3AB6" w:rsidP="00EA3AB6">
            <w:pPr>
              <w:jc w:val="center"/>
              <w:rPr>
                <w:lang w:val="ru-RU"/>
              </w:rPr>
            </w:pPr>
            <w:r w:rsidRPr="00EA3AB6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EA3AB6" w:rsidRPr="00EA3AB6" w:rsidRDefault="00EA3AB6" w:rsidP="00EA3AB6">
            <w:pPr>
              <w:jc w:val="center"/>
              <w:rPr>
                <w:lang w:val="ru-RU"/>
              </w:rPr>
            </w:pPr>
            <w:r w:rsidRPr="00EA3AB6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EA3AB6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EA3AB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EA3AB6" w:rsidRPr="00EA3AB6" w:rsidRDefault="00EA3AB6" w:rsidP="00EA3AB6">
            <w:pPr>
              <w:jc w:val="center"/>
              <w:rPr>
                <w:lang w:val="ru-RU"/>
              </w:rPr>
            </w:pPr>
            <w:r w:rsidRPr="00EA3AB6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</w:t>
            </w:r>
            <w:r w:rsidRPr="00EA3AB6">
              <w:rPr>
                <w:color w:val="000000"/>
                <w:lang w:val="ru-RU"/>
              </w:rPr>
              <w:lastRenderedPageBreak/>
              <w:t xml:space="preserve">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</w:t>
            </w:r>
            <w:r w:rsidRPr="00EA3AB6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Бойков Алексей Александрович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EA3AB6" w:rsidRPr="00EA3AB6" w:rsidRDefault="00EA3AB6" w:rsidP="00EA3AB6">
            <w:pPr>
              <w:jc w:val="center"/>
              <w:rPr>
                <w:lang w:val="ru-RU"/>
              </w:rPr>
            </w:pPr>
            <w:r w:rsidRPr="00EA3AB6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EA3AB6" w:rsidRPr="00EA3AB6" w:rsidRDefault="00EA3AB6" w:rsidP="00EA3AB6">
            <w:pPr>
              <w:jc w:val="center"/>
              <w:rPr>
                <w:lang w:val="ru-RU"/>
              </w:rPr>
            </w:pPr>
            <w:r w:rsidRPr="00EA3AB6">
              <w:rPr>
                <w:color w:val="000000"/>
                <w:lang w:val="ru-RU"/>
              </w:rPr>
              <w:t>Высшее образование - специалитет, магистратура. Инженер -системотехник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EA3AB6">
              <w:rPr>
                <w:color w:val="000000"/>
                <w:lang w:val="ru-RU"/>
              </w:rPr>
              <w:t xml:space="preserve">Подготовка научных публикаций </w:t>
            </w:r>
            <w:r>
              <w:rPr>
                <w:color w:val="000000"/>
              </w:rPr>
              <w:t>Scopus</w:t>
            </w:r>
            <w:r w:rsidRPr="00EA3AB6">
              <w:rPr>
                <w:color w:val="000000"/>
                <w:lang w:val="ru-RU"/>
              </w:rPr>
              <w:t xml:space="preserve"> в Графикон 2021. 32 часа. Нижегородский государственный технический университет. 30.09.2021. </w:t>
            </w:r>
            <w:r w:rsidRPr="00EA3AB6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gramStart"/>
            <w:r w:rsidRPr="00EA3AB6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EA3AB6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EA3AB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EA3AB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A3AB6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A3AB6" w:rsidRPr="00EA3AB6" w:rsidRDefault="00EA3AB6" w:rsidP="00EA3AB6">
            <w:pPr>
              <w:jc w:val="center"/>
              <w:rPr>
                <w:lang w:val="ru-RU"/>
              </w:rPr>
            </w:pPr>
            <w:r w:rsidRPr="00EA3AB6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19.03.01 Биотехнология (Биотехнология); 38.03.05 Бизнес-информатика (Архитектура предприятия); 20.03.01 Техносферная безопасность (Инженерная защита окружающей среды)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Быстров Никита Александрович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EA3AB6" w:rsidRPr="00EA3AB6" w:rsidRDefault="00EA3AB6" w:rsidP="00EA3AB6">
            <w:pPr>
              <w:jc w:val="center"/>
              <w:rPr>
                <w:lang w:val="ru-RU"/>
              </w:rPr>
            </w:pPr>
            <w:r w:rsidRPr="00EA3AB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EA3AB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EA3AB6">
              <w:rPr>
                <w:color w:val="000000"/>
                <w:lang w:val="ru-RU"/>
              </w:rPr>
              <w:t>программ .</w:t>
            </w:r>
            <w:proofErr w:type="gramEnd"/>
            <w:r w:rsidRPr="00EA3AB6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EA3AB6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МИРЭА - Российский технологический университет. 11.12.2022. </w:t>
            </w:r>
            <w:r w:rsidRPr="00EA3AB6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12.12.2022. </w:t>
            </w:r>
            <w:r w:rsidRPr="00EA3AB6">
              <w:rPr>
                <w:color w:val="000000"/>
                <w:lang w:val="ru-RU"/>
              </w:rPr>
              <w:br/>
              <w:t xml:space="preserve">Научная коммуникация на иностранном языке. 16 часов. Московский Государственный строительный университет. </w:t>
            </w:r>
            <w:r>
              <w:rPr>
                <w:color w:val="000000"/>
              </w:rPr>
              <w:t xml:space="preserve">30.07.2023.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05.03.03 Картография и геоинформатика (Геоинформационные системы и комплексы); 09.03.02 Информационные системы и технологии (Геоинформационные системы); 09.03.03 Прикладная информатика (Информатизация организаций); 11.03.03 Конструирование и технология электронных средств (Автоматизированное проектирование радиоэлектронных средств); 27.03.01 Стандартизация и метрология (Цифровые измерительные технологии и стандартизация продукции); 09.03.03 Прикладная информатика (Управление данными)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Верещагин Артем Анатольевич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Построение структурированных кабельных систем для сетей связи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A56514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об. 16 часов. РТУ МИРЭА. 21.11.2021.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</w:t>
            </w:r>
            <w:r w:rsidRPr="00A56514">
              <w:rPr>
                <w:color w:val="000000"/>
                <w:lang w:val="ru-RU"/>
              </w:rPr>
              <w:lastRenderedPageBreak/>
              <w:t>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Вишнеков Алексей Владленович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A56514">
              <w:rPr>
                <w:color w:val="000000"/>
                <w:lang w:val="ru-RU"/>
              </w:rPr>
              <w:br/>
              <w:t xml:space="preserve">Цифровые технологии в преподавании профильных дисциплин. </w:t>
            </w:r>
            <w:r>
              <w:rPr>
                <w:color w:val="000000"/>
              </w:rPr>
              <w:t xml:space="preserve">144 часа. АНО ВО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27.03.01 Стандартизация и метрология (Цифровые измерительные технологии и стандартизация продукции); 27.03.05 Инноватика (Управление инновационной деятельностью); 27.04.01 Стандартизация и метрология (Метрология цифровых двойников); 29.03.04 Технология </w:t>
            </w:r>
            <w:r w:rsidRPr="00A56514">
              <w:rPr>
                <w:color w:val="000000"/>
                <w:lang w:val="ru-RU"/>
              </w:rPr>
              <w:lastRenderedPageBreak/>
              <w:t>художественной обработки материалов (Технология художественной обработки материалов)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Войнова Евгения Васильевна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Коммутация и маршрутизация в сетях связи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A5651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24.10.2021.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11.03.01 Радиотехника (Радиомониторинг и </w:t>
            </w:r>
            <w:r w:rsidRPr="00A56514">
              <w:rPr>
                <w:color w:val="000000"/>
                <w:lang w:val="ru-RU"/>
              </w:rPr>
              <w:lastRenderedPageBreak/>
              <w:t>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Волков Георгий Степанович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56514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(Автоматизированное </w:t>
            </w:r>
            <w:r w:rsidRPr="00A56514">
              <w:rPr>
                <w:color w:val="000000"/>
                <w:lang w:val="ru-RU"/>
              </w:rPr>
              <w:lastRenderedPageBreak/>
              <w:t>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Воронов Андрей Геннадьевич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12.03.02 Оптотехника (Оптические технологии); 28.03.01 Нанотехнологии и микросистемная техника (Физика и технологии наносистем)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Воруничев Дмитрий Сергеевич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Разработка конструкторской и технологической документации; Системы автоматизированного проектирования конструкций радиоэлектронных средств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степень  магистра техники и технологии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Вышнепольский Владимир Игоревич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A56514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A56514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56514">
              <w:rPr>
                <w:color w:val="000000"/>
                <w:lang w:val="ru-RU"/>
              </w:rPr>
              <w:br/>
              <w:t xml:space="preserve">Современные радиоэлектронные технологии в </w:t>
            </w:r>
            <w:r w:rsidRPr="00A56514">
              <w:rPr>
                <w:color w:val="000000"/>
                <w:lang w:val="ru-RU"/>
              </w:rPr>
              <w:lastRenderedPageBreak/>
              <w:t xml:space="preserve">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</w:t>
            </w:r>
            <w:r w:rsidRPr="00A56514">
              <w:rPr>
                <w:color w:val="000000"/>
                <w:lang w:val="ru-RU"/>
              </w:rPr>
              <w:lastRenderedPageBreak/>
              <w:t>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19.03.01 Биотехнология (Биотехнология)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Гладких Елена Николаевна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05.03.03 Картография и геоинформатика (Геоинформационные системы и комплексы); 10.05.01 Компьютерная безопасность (Анализ безопасности компьютерных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</w:t>
            </w:r>
            <w:r w:rsidRPr="00A56514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Горкуш Светлана Владимировна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303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Высшее образование - специалитет, магистратура. Историк. </w:t>
            </w:r>
            <w:r>
              <w:rPr>
                <w:color w:val="000000"/>
              </w:rPr>
              <w:t>Преподаватель истории и обществоведения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Горшунова Татьяна Алексеевна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(Системы поддержки принятия решений);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Грачев Николай Николаевич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Выпускная квалификационная работа; Проектирование систем охлаждения конструкций радиоэлектронных средств; Разработка конструкторской и технологической документации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инженер-конструктор технолог радиоаппаратуры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Гриценко Святослав Александрович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303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Высшее образование - специалитет, магистратура. Историк. </w:t>
            </w:r>
            <w:r>
              <w:rPr>
                <w:color w:val="000000"/>
              </w:rPr>
              <w:t>Преподаватель истории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02.03.02 Фундаментальная информатика и информационные технологии (Искусственный интеллект и машинное обучение); 05.03.03 Картография и геоинформатика (Геоинформационные системы и комплексы); 09.03.02 Информационные системы и технологии (Геоинформационные системы); 09.03.04 </w:t>
            </w:r>
            <w:r w:rsidRPr="00A56514">
              <w:rPr>
                <w:color w:val="000000"/>
                <w:lang w:val="ru-RU"/>
              </w:rPr>
              <w:lastRenderedPageBreak/>
              <w:t>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01.03.05 Статистика (Бизнес-аналитика); 11.03.03 Конструирование и технология электронных средств (Автоматизированное проектирование радиоэлектронных средств); 46.03.02 Документоведение и архивоведение (Современные технологии управления документацией)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Гущина Елена Николаевна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Линейная алгебра и аналитическая геометрия; Математический анализ; Теория функций комплексного переменного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01.03.04 Прикладная математика (Анализ данных);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11.03.04 Электроника и </w:t>
            </w:r>
            <w:r w:rsidRPr="00A56514">
              <w:rPr>
                <w:color w:val="000000"/>
                <w:lang w:val="ru-RU"/>
              </w:rPr>
              <w:lastRenderedPageBreak/>
              <w:t xml:space="preserve">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</w:t>
            </w:r>
            <w:r w:rsidRPr="00A56514">
              <w:rPr>
                <w:color w:val="000000"/>
                <w:lang w:val="ru-RU"/>
              </w:rPr>
              <w:lastRenderedPageBreak/>
              <w:t>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(Геоинформационные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Демин Олег Александрович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Автоматизированное проектирование модулей </w:t>
            </w:r>
            <w:r w:rsidRPr="00A56514">
              <w:rPr>
                <w:color w:val="000000"/>
                <w:lang w:val="ru-RU"/>
              </w:rPr>
              <w:lastRenderedPageBreak/>
              <w:t>сверхвысокочастотного диапазона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A56514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Высокочастотная техника беспроводных технологий. 72 часа. </w:t>
            </w:r>
            <w:r w:rsidRPr="00A56514">
              <w:rPr>
                <w:color w:val="000000"/>
                <w:lang w:val="ru-RU"/>
              </w:rPr>
              <w:lastRenderedPageBreak/>
              <w:t xml:space="preserve">Национальный исследовательский университет ИТМО. 26.10.2023.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03.12.2023.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A56514">
              <w:rPr>
                <w:color w:val="000000"/>
                <w:lang w:val="ru-RU"/>
              </w:rPr>
              <w:t>программ .</w:t>
            </w:r>
            <w:proofErr w:type="gramEnd"/>
            <w:r w:rsidRPr="00A56514">
              <w:rPr>
                <w:color w:val="000000"/>
                <w:lang w:val="ru-RU"/>
              </w:rPr>
              <w:t xml:space="preserve"> 16 часов. МИРЭА - Российский технологический университет. 10.12.2023.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5651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24.12.2023. </w:t>
            </w:r>
            <w:r w:rsidRPr="00A5651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МИРЭА - Российский </w:t>
            </w:r>
            <w:r>
              <w:rPr>
                <w:color w:val="000000"/>
              </w:rPr>
              <w:lastRenderedPageBreak/>
              <w:t xml:space="preserve">технологический университет. 24.12.2023.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11.03.01 Радиотехника (Радиомониторинг и телеметрия); 11.03.02 </w:t>
            </w:r>
            <w:r w:rsidRPr="00A56514">
              <w:rPr>
                <w:color w:val="000000"/>
                <w:lang w:val="ru-RU"/>
              </w:rPr>
              <w:lastRenderedPageBreak/>
              <w:t>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Денисенко Виталий Дмитриевич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Автоматизированное проектирование модулей сверхвысокочастотного диапазона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5651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11.04.01 Радиотехника (Цифровые системы и радиоакустика)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Дидык Наталия Валерьевна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Специалист по межкультурному общению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12.03.04 Биотехнические системы и технологии </w:t>
            </w:r>
            <w:r w:rsidRPr="00A56514">
              <w:rPr>
                <w:color w:val="000000"/>
                <w:lang w:val="ru-RU"/>
              </w:rPr>
              <w:lastRenderedPageBreak/>
              <w:t xml:space="preserve">(Компьютерные системы и технологии обработки медико-биологической и экологической информации);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</w:t>
            </w:r>
            <w:r w:rsidRPr="00A56514">
              <w:rPr>
                <w:color w:val="000000"/>
                <w:lang w:val="ru-RU"/>
              </w:rPr>
              <w:lastRenderedPageBreak/>
              <w:t>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Долматов Алексей Вячеславович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Выпускная квалификационная работа; Иерархическое проектирование базовых несущих конструкций радиоэлектронных средств; Методы и средства контроля технического состояния конструкций радиоэлектронных средств; Методы и средства обеспечения качества изделий радиоэлектроники; Параметрическая идентификация конструкций радиоэлектронных средств; Преддипломная практика; Радиоинжиниринг;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5651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Дронов Юрий Владимирович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Инжинер конструктор-технолог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A56514">
              <w:rPr>
                <w:color w:val="000000"/>
                <w:lang w:val="ru-RU"/>
              </w:rPr>
              <w:lastRenderedPageBreak/>
              <w:t>средств (Проектирование и технология радиоэлектронных средств)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Дутчак Татьяна Валерьевна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56514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</w:t>
            </w:r>
            <w:r w:rsidRPr="00A56514">
              <w:rPr>
                <w:color w:val="000000"/>
                <w:lang w:val="ru-RU"/>
              </w:rPr>
              <w:lastRenderedPageBreak/>
              <w:t>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Евсеева Ольга Алексеевна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Дискретная математика; Линейная алгебра и аналитическая геометрия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</w:t>
            </w:r>
            <w:r w:rsidRPr="00A56514">
              <w:rPr>
                <w:color w:val="000000"/>
                <w:lang w:val="ru-RU"/>
              </w:rPr>
              <w:lastRenderedPageBreak/>
              <w:t>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09.03.03 Прикладная информатика (Цифровая трансформация);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Замуруев Сергей Николаевич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Управление техническими системами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>Система менеджмента качества организации в соответствии с ГОСТ Р ИСО 9001-</w:t>
            </w:r>
            <w:proofErr w:type="gramStart"/>
            <w:r w:rsidRPr="00A56514">
              <w:rPr>
                <w:color w:val="000000"/>
                <w:lang w:val="ru-RU"/>
              </w:rPr>
              <w:t>2015,ГОСТ</w:t>
            </w:r>
            <w:proofErr w:type="gramEnd"/>
            <w:r w:rsidRPr="00A56514">
              <w:rPr>
                <w:color w:val="000000"/>
                <w:lang w:val="ru-RU"/>
              </w:rPr>
              <w:t xml:space="preserve"> РВ 0015-002-2020. 36 часов. МИРЭА - Российский технологический университет. 28.04.2022.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5651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Замятин Антон Валерьевич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инженер-разработчик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A56514">
              <w:rPr>
                <w:color w:val="000000"/>
                <w:lang w:val="ru-RU"/>
              </w:rPr>
              <w:lastRenderedPageBreak/>
              <w:t>средств (Проектирование и технология радиоэлектронных средств); 12.03.02 Оптотехника (Оптические технологии); 27.03.01 Стандартизация и метрология (Цифровые измерительные технологии и стандартизация продукции);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Зенин Владислав Александрович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Высшее образование - специалитет, магистратура. магистр менеджмента 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5651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Зернова Ирина Владимировна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Преподаватель - организатор физкультурно-оздоровительной работы и туризма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14.11.2021.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56514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A56514">
              <w:rPr>
                <w:color w:val="000000"/>
                <w:lang w:val="ru-RU"/>
              </w:rPr>
              <w:lastRenderedPageBreak/>
              <w:t>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Иванов Владимир Константинович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Инжиинер электронной техники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27.03.01 Стандартизация и метрология (Цифровые измерительные технологии и стандартизация продукции)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Иванов Вячеслав Сергеевич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Иерархическое проектирование базовых несущих конструкций радиоэлектронных средств; Методы и средства контроля технического состояния конструкций радиоэлектронных </w:t>
            </w:r>
            <w:r w:rsidRPr="00A56514">
              <w:rPr>
                <w:color w:val="000000"/>
                <w:lang w:val="ru-RU"/>
              </w:rPr>
              <w:lastRenderedPageBreak/>
              <w:t>средств; Проектирование систем охлаждения конструкций радиоэлектронных средств; Радиоинжиниринг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A56514">
              <w:rPr>
                <w:color w:val="000000"/>
                <w:lang w:val="ru-RU"/>
              </w:rPr>
              <w:lastRenderedPageBreak/>
              <w:t xml:space="preserve">электроннго обучения и дистанц. обрах. технологий при реализации образ. </w:t>
            </w:r>
            <w:proofErr w:type="gramStart"/>
            <w:r w:rsidRPr="00A56514">
              <w:rPr>
                <w:color w:val="000000"/>
                <w:lang w:val="ru-RU"/>
              </w:rPr>
              <w:t>программ .</w:t>
            </w:r>
            <w:proofErr w:type="gramEnd"/>
            <w:r w:rsidRPr="00A56514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A56514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</w:t>
            </w:r>
            <w:r w:rsidRPr="00A56514">
              <w:rPr>
                <w:color w:val="000000"/>
                <w:lang w:val="ru-RU"/>
              </w:rPr>
              <w:lastRenderedPageBreak/>
              <w:t>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Иванов Илья Александрович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Выпускная квалификационная работа; Методы и средства контроля технического состояния конструкций радиоэлектронных средств;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Магистр  техники и технологии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5651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Иванова Елизавета Вячеславовна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A56514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56514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</w:t>
            </w:r>
            <w:r w:rsidRPr="00A56514">
              <w:rPr>
                <w:color w:val="000000"/>
                <w:lang w:val="ru-RU"/>
              </w:rPr>
              <w:lastRenderedPageBreak/>
              <w:t>(Информатизация организаций);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Игонина Татьяна Романовна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преподаватель университета в новой системе российского образования. </w:t>
            </w:r>
            <w:r>
              <w:rPr>
                <w:color w:val="000000"/>
              </w:rPr>
              <w:t xml:space="preserve">72 часа. ЧПОУ "ЦПДО ЛАНЬ". 26.04.2024.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09.03.04 Программная инженерия (Системная и программная инженерия); 09.03.03 Прикладная информатика </w:t>
            </w:r>
            <w:r w:rsidRPr="00A56514">
              <w:rPr>
                <w:color w:val="000000"/>
                <w:lang w:val="ru-RU"/>
              </w:rPr>
              <w:lastRenderedPageBreak/>
              <w:t>(Информатизация организаций); 09.03.03 Прикладная информатика (Управление данными);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Ижуткин Виктор Сергеевич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A56514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A56514">
              <w:rPr>
                <w:color w:val="000000"/>
                <w:lang w:val="ru-RU"/>
              </w:rPr>
              <w:lastRenderedPageBreak/>
              <w:t>радиоэлектронных средств)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Ильин Никита Александрович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</w:t>
            </w:r>
            <w:r w:rsidRPr="00A56514">
              <w:rPr>
                <w:color w:val="000000"/>
                <w:lang w:val="ru-RU"/>
              </w:rPr>
              <w:lastRenderedPageBreak/>
              <w:t xml:space="preserve">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</w:t>
            </w:r>
            <w:r w:rsidRPr="00A56514">
              <w:rPr>
                <w:color w:val="000000"/>
                <w:lang w:val="ru-RU"/>
              </w:rPr>
              <w:lastRenderedPageBreak/>
              <w:t>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Кадымов Вагид Ахмедович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56514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Катахова Наталия Владимировна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A56514">
              <w:rPr>
                <w:color w:val="000000"/>
                <w:lang w:val="ru-RU"/>
              </w:rPr>
              <w:lastRenderedPageBreak/>
              <w:t>Учитель географии и английского языка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Кандидат педагогических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A56514">
              <w:rPr>
                <w:color w:val="000000"/>
                <w:lang w:val="ru-RU"/>
              </w:rPr>
              <w:br/>
              <w:t>Электронно-</w:t>
            </w:r>
            <w:r w:rsidRPr="00A56514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об. 16 часов. РТУ МИРЭА. 21.11.2021.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A56514">
              <w:rPr>
                <w:color w:val="000000"/>
                <w:lang w:val="ru-RU"/>
              </w:rPr>
              <w:br/>
              <w:t xml:space="preserve">Организация проектной деятельности в системе иноязычного образования. 72 часа. Мордовский государственный педагогический институт имени М.Е. Евсевьева. 25.12.2023. </w:t>
            </w:r>
            <w:r w:rsidRPr="00A56514">
              <w:rPr>
                <w:color w:val="000000"/>
                <w:lang w:val="ru-RU"/>
              </w:rPr>
              <w:br/>
              <w:t xml:space="preserve">Иноязычная подготовка студентов ВУЗа в условиях цифровой трансформации. </w:t>
            </w:r>
            <w:r>
              <w:rPr>
                <w:color w:val="000000"/>
              </w:rPr>
              <w:t xml:space="preserve">72 часа. Столичный образовательный центр. 05.03.2024.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A56514">
              <w:rPr>
                <w:color w:val="000000"/>
                <w:lang w:val="ru-RU"/>
              </w:rPr>
              <w:lastRenderedPageBreak/>
              <w:t>(Разработка программных продуктов и проектирование информационных систем); 11.03.03 Конструирование и технология электронных средств (Автоматизированное проектирование радиоэлектронных средств); 12.03.05 Лазерная техника и лазерные технологии (Лазерные оптико-электронные приборы и системы); 15.03.06 Мехатроника и робототехника (Автономные роботы); 27.03.02 Управление качеством (Управление качеством); 38.03.02 Менеджмент (Маркетинг)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Кесельман Владимир Михайлович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</w:t>
            </w:r>
            <w:r w:rsidRPr="00A56514">
              <w:rPr>
                <w:color w:val="000000"/>
                <w:lang w:val="ru-RU"/>
              </w:rPr>
              <w:lastRenderedPageBreak/>
              <w:t>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Коломийцева Елена Александровна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</w:t>
            </w:r>
            <w:r w:rsidRPr="00A56514">
              <w:rPr>
                <w:color w:val="000000"/>
                <w:lang w:val="ru-RU"/>
              </w:rPr>
              <w:lastRenderedPageBreak/>
              <w:t xml:space="preserve"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</w:t>
            </w:r>
            <w:r w:rsidRPr="00A56514">
              <w:rPr>
                <w:color w:val="000000"/>
                <w:lang w:val="ru-RU"/>
              </w:rPr>
              <w:lastRenderedPageBreak/>
              <w:t>(Аналитическое приборостроение и интеллектуальные системы безопасности); 27.03.05 Инноватика (Управление инновационной деятельностью); 09.03.02 Информационные системы и технологии (Информационное обеспечение комплексной безопасности организации);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Кононов Михаил Александрович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</w:t>
            </w:r>
            <w:r w:rsidRPr="00A56514">
              <w:rPr>
                <w:color w:val="000000"/>
                <w:lang w:val="ru-RU"/>
              </w:rPr>
              <w:lastRenderedPageBreak/>
              <w:t>12.04.01 Приборостроение (Интеллектуальные приборы и комплексы); 15.03.06 Мехатроника и робототехника (Автономные роботы)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Коняшкин Георгий Викторович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Автоматизированное проектирование модулей сверхвысокочастотного диапазона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Костин Михаил Сергеевич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Введение в профессиональную деятельность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</w:t>
            </w:r>
            <w:r w:rsidRPr="00A56514">
              <w:rPr>
                <w:color w:val="000000"/>
                <w:lang w:val="ru-RU"/>
              </w:rPr>
              <w:lastRenderedPageBreak/>
              <w:t>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Костина Ольга Владимировна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56514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01.03.04 Прикладная математика (Анализ данных); 05.03.03 Картография и геоинформатика (Геоинформационные системы и комплексы);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Котляр Светлана Михайловна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Высшее образование - специалитет, магистратура. Экономист. </w:t>
            </w:r>
            <w:r>
              <w:rPr>
                <w:color w:val="000000"/>
              </w:rPr>
              <w:t>Преподаватель политэкономии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04.03.01 Химия (Фундаментальная и прикладная химия); 09.03.03 Прикладная информатика (Информатизация организаций);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</w:t>
            </w:r>
            <w:r w:rsidRPr="00A56514">
              <w:rPr>
                <w:color w:val="000000"/>
                <w:lang w:val="ru-RU"/>
              </w:rPr>
              <w:lastRenderedPageBreak/>
              <w:t>технология (Химическая технология природных энергоносителей и углеродных материалов);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Круглов Александр Викторович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Преддипломная практика; Создание специализированных систем в корпусе и систем на кристалле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5651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Круглов Анатолий Михайлович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Коммутация и маршрутизация в сетях связи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Кудинова Татьяна Викторовна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Учитель иностранных и русского языков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</w:t>
            </w:r>
            <w:r w:rsidRPr="00A56514">
              <w:rPr>
                <w:color w:val="000000"/>
                <w:lang w:val="ru-RU"/>
              </w:rPr>
              <w:lastRenderedPageBreak/>
              <w:t>системы передачи информации); 27.03.01 Стандартизация и метрология (Цифровые измерительные технологии и стандартизация продукции); 09.03.02 Информационные системы и технологии (Геоинформационные системы);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Кузнецова Екатерина Юрьевна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Математический анализ; Теория вероятности и математическая статистика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A56514">
              <w:rPr>
                <w:color w:val="000000"/>
                <w:lang w:val="ru-RU"/>
              </w:rPr>
              <w:lastRenderedPageBreak/>
              <w:t xml:space="preserve">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</w:t>
            </w:r>
            <w:r w:rsidRPr="00A56514">
              <w:rPr>
                <w:color w:val="000000"/>
                <w:lang w:val="ru-RU"/>
              </w:rPr>
              <w:lastRenderedPageBreak/>
              <w:t>инженерия (Системная и программная инженерия);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Лышов Сергей Максимович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Параметрическая идентификация конструкций радиоэлектронных средств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Малыгина Ольга Анатольевна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11.03.01 Радиотехника (Радиомониторинг и </w:t>
            </w:r>
            <w:r w:rsidRPr="00A56514">
              <w:rPr>
                <w:color w:val="000000"/>
                <w:lang w:val="ru-RU"/>
              </w:rPr>
              <w:lastRenderedPageBreak/>
              <w:t>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Манохин Александр Иванович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Системы автоматизированного проектирования конструкций радиоэлектронных средств; Сквозное автоматизированное проектирование радиоэлектронных средств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 конструктор-технолог радиоаппаратуры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5651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A56514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56514">
              <w:rPr>
                <w:color w:val="000000"/>
                <w:lang w:val="ru-RU"/>
              </w:rPr>
              <w:br/>
              <w:t xml:space="preserve">Спутниковая картография.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</w:t>
            </w:r>
            <w:r w:rsidRPr="00A56514">
              <w:rPr>
                <w:color w:val="000000"/>
                <w:lang w:val="ru-RU"/>
              </w:rPr>
              <w:lastRenderedPageBreak/>
              <w:t xml:space="preserve">информатика (Системное программирование и компьютерные 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</w:t>
            </w:r>
            <w:r w:rsidRPr="00A56514">
              <w:rPr>
                <w:color w:val="000000"/>
                <w:lang w:val="ru-RU"/>
              </w:rPr>
              <w:lastRenderedPageBreak/>
              <w:t xml:space="preserve">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</w:t>
            </w:r>
            <w:r w:rsidRPr="00A56514">
              <w:rPr>
                <w:color w:val="000000"/>
                <w:lang w:val="ru-RU"/>
              </w:rPr>
              <w:lastRenderedPageBreak/>
              <w:t xml:space="preserve">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</w:t>
            </w:r>
            <w:r w:rsidRPr="00A56514">
              <w:rPr>
                <w:color w:val="000000"/>
                <w:lang w:val="ru-RU"/>
              </w:rPr>
              <w:lastRenderedPageBreak/>
              <w:t>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EA3AB6" w:rsidTr="00990BEB">
        <w:tc>
          <w:tcPr>
            <w:tcW w:w="52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lastRenderedPageBreak/>
              <w:t>59</w:t>
            </w:r>
          </w:p>
        </w:tc>
        <w:tc>
          <w:tcPr>
            <w:tcW w:w="1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Морозова Татьяна Анатольевна</w:t>
            </w:r>
          </w:p>
        </w:tc>
        <w:tc>
          <w:tcPr>
            <w:tcW w:w="1777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</w:p>
        </w:tc>
        <w:tc>
          <w:tcPr>
            <w:tcW w:w="259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18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(Системная и программная инженерия); 11.03.01 Радиотехника (Радиомониторинг и телеметрия);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</w:t>
            </w:r>
            <w:r w:rsidRPr="00A56514">
              <w:rPr>
                <w:color w:val="000000"/>
                <w:lang w:val="ru-RU"/>
              </w:rPr>
              <w:lastRenderedPageBreak/>
              <w:t xml:space="preserve">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09.03.03 Прикладная информатика (Цифровая трансформация); 09.03.04 Программная инженерия (Разработка программных продуктов и проектирование информационных систем); 11.03.04 Электроника и наноэлектроника (Наноэлектроника); 27.03.01 Стандартизация и метрология (Цифровые измерительные </w:t>
            </w:r>
            <w:r w:rsidRPr="00A56514">
              <w:rPr>
                <w:color w:val="000000"/>
                <w:lang w:val="ru-RU"/>
              </w:rPr>
              <w:lastRenderedPageBreak/>
              <w:t>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EA3AB6" w:rsidTr="00990BEB">
        <w:tc>
          <w:tcPr>
            <w:tcW w:w="52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0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Немировская-Дутчак Ольга Эрнестовна</w:t>
            </w:r>
          </w:p>
        </w:tc>
        <w:tc>
          <w:tcPr>
            <w:tcW w:w="1777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590" w:type="dxa"/>
          </w:tcPr>
          <w:p w:rsidR="00EA3AB6" w:rsidRDefault="00EA3AB6" w:rsidP="00EA3AB6">
            <w:pPr>
              <w:jc w:val="center"/>
            </w:pPr>
          </w:p>
        </w:tc>
        <w:tc>
          <w:tcPr>
            <w:tcW w:w="2348" w:type="dxa"/>
          </w:tcPr>
          <w:p w:rsidR="00EA3AB6" w:rsidRDefault="00EA3AB6" w:rsidP="00EA3AB6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EA3AB6" w:rsidRPr="00A56514" w:rsidRDefault="00EA3AB6" w:rsidP="00EA3AB6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</w:t>
            </w:r>
            <w:r w:rsidRPr="00A56514">
              <w:rPr>
                <w:color w:val="000000"/>
                <w:lang w:val="ru-RU"/>
              </w:rPr>
              <w:lastRenderedPageBreak/>
              <w:t>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Нефедов Сергей Владимирович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Схемотехника электронных устройств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  <w:bookmarkStart w:id="0" w:name="_GoBack"/>
            <w:bookmarkEnd w:id="0"/>
            <w:r w:rsidRPr="00A56514">
              <w:rPr>
                <w:color w:val="000000"/>
                <w:lang w:val="ru-RU"/>
              </w:rPr>
              <w:t xml:space="preserve">Тренер по виду спорта (группе видов спорта), преподаватель. 724 часа. Российский государственный университет физической культуры, спорта, молодежи и туризма (ГЦОЛИФК). </w:t>
            </w:r>
            <w:r>
              <w:rPr>
                <w:color w:val="000000"/>
              </w:rPr>
              <w:t xml:space="preserve">02.10.2021. </w:t>
            </w:r>
            <w:r>
              <w:rPr>
                <w:color w:val="000000"/>
              </w:rPr>
              <w:br/>
            </w: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Новикова Александра Ивановна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</w:t>
            </w:r>
            <w:r w:rsidRPr="00A56514">
              <w:rPr>
                <w:color w:val="000000"/>
                <w:lang w:val="ru-RU"/>
              </w:rPr>
              <w:lastRenderedPageBreak/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</w:t>
            </w:r>
            <w:r w:rsidRPr="00A56514">
              <w:rPr>
                <w:color w:val="000000"/>
                <w:lang w:val="ru-RU"/>
              </w:rPr>
              <w:lastRenderedPageBreak/>
              <w:t>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27.03.01 Стандартизация и метрология (Цифровые измерительные технологии и стандартизация продукции)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Параскевопуло Ольга Ригасовна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Математический анализ; Теория функций комплексного переменного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</w:t>
            </w:r>
            <w:r w:rsidRPr="00A56514">
              <w:rPr>
                <w:color w:val="000000"/>
                <w:lang w:val="ru-RU"/>
              </w:rPr>
              <w:lastRenderedPageBreak/>
              <w:t>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Пастухова Светлана Евгеньевна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Дискретная математика; Дифференциальные уравнения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</w:t>
            </w:r>
            <w:r w:rsidRPr="00A56514">
              <w:rPr>
                <w:color w:val="000000"/>
                <w:lang w:val="ru-RU"/>
              </w:rPr>
              <w:lastRenderedPageBreak/>
              <w:t xml:space="preserve">21.11.2021.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A56514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</w:t>
            </w:r>
            <w:r w:rsidRPr="00A56514">
              <w:rPr>
                <w:color w:val="000000"/>
                <w:lang w:val="ru-RU"/>
              </w:rPr>
              <w:lastRenderedPageBreak/>
              <w:t xml:space="preserve">машины, комплексы, системы и сети); 09.03.03 Прикладная информатика (Информатизация организаций); 09.03.03 Прикладная информатика (Управление данными);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</w:t>
            </w:r>
            <w:r w:rsidRPr="00A56514">
              <w:rPr>
                <w:color w:val="000000"/>
                <w:lang w:val="ru-RU"/>
              </w:rPr>
              <w:lastRenderedPageBreak/>
              <w:t>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09.03.04 Программная инженерия (Системная и программная инженерия); 11.03.01 Радиотехника (Радиомониторинг и телеметрия)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Перова Юлия Петровна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Построение структурированных кабельных систем для сетей связи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09.03.04 Программная инженерия </w:t>
            </w:r>
            <w:r w:rsidRPr="00A56514">
              <w:rPr>
                <w:color w:val="000000"/>
                <w:lang w:val="ru-RU"/>
              </w:rPr>
              <w:lastRenderedPageBreak/>
              <w:t>(Разработка и дизайн компьютерных игр и мультимедийных приложений); 15.03.04 Автоматизация технологических процессов и производств (Автоматизация технологических процессов и производств в промышленности);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Петленко Дмитрий Борисович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Автоматизированное проектирование модулей сверхвысокочастотного диапазона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Высшее образование - специалитет, магистратура. инженер по эксплуатации средств </w:t>
            </w:r>
            <w:r w:rsidRPr="00A56514">
              <w:rPr>
                <w:color w:val="000000"/>
                <w:lang w:val="ru-RU"/>
              </w:rPr>
              <w:lastRenderedPageBreak/>
              <w:t>электропроводной связи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</w:t>
            </w:r>
            <w:r w:rsidRPr="00A56514">
              <w:rPr>
                <w:color w:val="000000"/>
                <w:lang w:val="ru-RU"/>
              </w:rPr>
              <w:lastRenderedPageBreak/>
              <w:t>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Петрухин Евгений Викторович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Современные технологии в работе тренеров при подготовке спортсменов в индивидуальных видах спорта. 36 часов. Институт новых технологий и управления. 15.12.2021.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56514">
              <w:rPr>
                <w:color w:val="000000"/>
                <w:lang w:val="ru-RU"/>
              </w:rPr>
              <w:br/>
            </w:r>
            <w:r w:rsidRPr="00A56514">
              <w:rPr>
                <w:color w:val="000000"/>
                <w:lang w:val="ru-RU"/>
              </w:rPr>
              <w:lastRenderedPageBreak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</w:t>
            </w:r>
            <w:r w:rsidRPr="00A56514">
              <w:rPr>
                <w:color w:val="000000"/>
                <w:lang w:val="ru-RU"/>
              </w:rPr>
              <w:lastRenderedPageBreak/>
              <w:t xml:space="preserve">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38.05.01 Экономическая безопасность (Финансовый учет и контроль в правоохранительных органах); 05.03.03 Картография и геоинформатика (Геоинформационные системы и комплексы); 09.03.02 Информационные </w:t>
            </w:r>
            <w:r w:rsidRPr="00A56514">
              <w:rPr>
                <w:color w:val="000000"/>
                <w:lang w:val="ru-RU"/>
              </w:rPr>
              <w:lastRenderedPageBreak/>
              <w:t>системы и технологии (Геоинформационные системы);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Пирумов Александр Ремальевич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Прикладная механика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A5651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11.12.2022. </w:t>
            </w:r>
            <w:r w:rsidRPr="00A56514">
              <w:rPr>
                <w:color w:val="000000"/>
                <w:lang w:val="ru-RU"/>
              </w:rPr>
              <w:br/>
              <w:t xml:space="preserve">Психологическая грамотность как ресурс успеха в профессии. 36 часов. </w:t>
            </w:r>
            <w:r>
              <w:rPr>
                <w:color w:val="000000"/>
              </w:rPr>
              <w:t xml:space="preserve">Российский </w:t>
            </w:r>
            <w:r>
              <w:rPr>
                <w:color w:val="000000"/>
              </w:rPr>
              <w:lastRenderedPageBreak/>
              <w:t xml:space="preserve">государственный аграрный университет-МСХА имени К.А. Тимирязева. 29.12.2022.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</w:t>
            </w:r>
            <w:r w:rsidRPr="00A56514">
              <w:rPr>
                <w:color w:val="000000"/>
                <w:lang w:val="ru-RU"/>
              </w:rPr>
              <w:lastRenderedPageBreak/>
              <w:t>средств); 12.03.02 Оптотехника (Оптические технологии);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Погодина Лариса Зиновьевна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физического воспитания - тренер по волейболу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56514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</w:t>
            </w:r>
            <w:r w:rsidRPr="00A56514">
              <w:rPr>
                <w:color w:val="000000"/>
                <w:lang w:val="ru-RU"/>
              </w:rPr>
              <w:lastRenderedPageBreak/>
              <w:t>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19.03.01 Биотехнология (Биотехнология);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Покровская Марина Владимировна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Выпускная квалификационная работа; Технологическая подготовка производства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Полевода Юрий Александрович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Элементная база радиоэлектроники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Современная радиосвязь, программно-определяемое радио". 36 часов. Национальный исследовательский университет "Московский институт электронной техники". 26.11.2021. </w:t>
            </w:r>
            <w:r w:rsidRPr="00A56514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Университет Иннополис. 30.11.2022. </w:t>
            </w:r>
            <w:r w:rsidRPr="00A56514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АНО ВО "Университет Иннополис". 30.11.2022. </w:t>
            </w:r>
            <w:r w:rsidRPr="00A56514">
              <w:rPr>
                <w:color w:val="000000"/>
                <w:lang w:val="ru-RU"/>
              </w:rPr>
              <w:br/>
              <w:t xml:space="preserve">Педагогика и психология образования. Сопровождение профессионального самоопределения </w:t>
            </w:r>
            <w:proofErr w:type="gramStart"/>
            <w:r w:rsidRPr="00A56514">
              <w:rPr>
                <w:color w:val="000000"/>
                <w:lang w:val="ru-RU"/>
              </w:rPr>
              <w:t>обучающихся..</w:t>
            </w:r>
            <w:proofErr w:type="gramEnd"/>
            <w:r w:rsidRPr="00A56514">
              <w:rPr>
                <w:color w:val="000000"/>
                <w:lang w:val="ru-RU"/>
              </w:rPr>
              <w:t xml:space="preserve"> 36 часов. РТУ МИРЭА. 29.04.2023. </w:t>
            </w:r>
            <w:r w:rsidRPr="00A56514">
              <w:rPr>
                <w:color w:val="000000"/>
                <w:lang w:val="ru-RU"/>
              </w:rPr>
              <w:br/>
              <w:t xml:space="preserve">Педагогика и психология образования. Сопровождение профессионального самоопределения </w:t>
            </w:r>
            <w:proofErr w:type="gramStart"/>
            <w:r w:rsidRPr="00A56514">
              <w:rPr>
                <w:color w:val="000000"/>
                <w:lang w:val="ru-RU"/>
              </w:rPr>
              <w:t>обучающихся..</w:t>
            </w:r>
            <w:proofErr w:type="gramEnd"/>
            <w:r w:rsidRPr="00A56514">
              <w:rPr>
                <w:color w:val="000000"/>
                <w:lang w:val="ru-RU"/>
              </w:rPr>
              <w:t xml:space="preserve"> 36 часов. МИРЭА - Российский технологический университет. </w:t>
            </w:r>
            <w:r>
              <w:rPr>
                <w:color w:val="000000"/>
              </w:rPr>
              <w:t xml:space="preserve">29.04.2023.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Попова Татьяна Александровна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Материалы радиоэлектроники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Приходько Вячеслав Юстинович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56514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</w:t>
            </w:r>
            <w:r w:rsidRPr="00A56514">
              <w:rPr>
                <w:color w:val="000000"/>
                <w:lang w:val="ru-RU"/>
              </w:rPr>
              <w:lastRenderedPageBreak/>
              <w:t xml:space="preserve">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</w:t>
            </w:r>
            <w:r w:rsidRPr="00A56514">
              <w:rPr>
                <w:color w:val="000000"/>
                <w:lang w:val="ru-RU"/>
              </w:rPr>
              <w:lastRenderedPageBreak/>
              <w:t>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Приходько Павел Сергеевич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95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Создание специализированных систем в корпусе и систем на кристалле; Технологии микроэлектроники для изделий космического применения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Высшее образование - специалитет, магистратура. инженер-физик 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5651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Пронина Елена Владиславовна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</w:t>
            </w:r>
            <w:r w:rsidRPr="00A56514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Проскуряков Александр Юрьевич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Иерархическое проектирование базовых несущих конструкций радиоэлектронных средств; Системы автоматизированного проектирования конструкций радиоэлектронных средств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Пушкарев Сергей Сергеевич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</w:t>
            </w:r>
            <w:r w:rsidRPr="00A56514">
              <w:rPr>
                <w:color w:val="000000"/>
                <w:lang w:val="ru-RU"/>
              </w:rPr>
              <w:lastRenderedPageBreak/>
              <w:t>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Раевский Георгий Петрович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Выпускная квалификационная работа; Иерархическое проектирование базовых несущих конструкций радиоэлектронных средств; Сквозное автоматизированное проектирование радиоэлектронных средств; Экранирование в конструкциях радиоэлектронных средств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79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Родюков Михаил Сергеевич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инженер-метролог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11.03.01 Радиотехника (Радиомониторинг и телеметрия); 11.03.02 Инфокоммуникационные технологии и системы </w:t>
            </w:r>
            <w:r w:rsidRPr="00A56514">
              <w:rPr>
                <w:color w:val="000000"/>
                <w:lang w:val="ru-RU"/>
              </w:rPr>
              <w:lastRenderedPageBreak/>
              <w:t>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15.03.06 Мехатроника и робототехника (Автономные роботы);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</w:t>
            </w:r>
            <w:r w:rsidRPr="00A56514">
              <w:rPr>
                <w:color w:val="000000"/>
                <w:lang w:val="ru-RU"/>
              </w:rPr>
              <w:lastRenderedPageBreak/>
              <w:t xml:space="preserve">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</w:t>
            </w:r>
            <w:r w:rsidRPr="00A56514">
              <w:rPr>
                <w:color w:val="000000"/>
                <w:lang w:val="ru-RU"/>
              </w:rPr>
              <w:lastRenderedPageBreak/>
              <w:t xml:space="preserve"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r w:rsidRPr="00A56514">
              <w:rPr>
                <w:color w:val="000000"/>
                <w:lang w:val="ru-RU"/>
              </w:rPr>
              <w:lastRenderedPageBreak/>
              <w:t xml:space="preserve">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</w:t>
            </w:r>
            <w:r w:rsidRPr="00A56514">
              <w:rPr>
                <w:color w:val="000000"/>
                <w:lang w:val="ru-RU"/>
              </w:rPr>
              <w:lastRenderedPageBreak/>
              <w:t xml:space="preserve">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</w:t>
            </w:r>
            <w:r w:rsidRPr="00A56514">
              <w:rPr>
                <w:color w:val="000000"/>
                <w:lang w:val="ru-RU"/>
              </w:rPr>
              <w:lastRenderedPageBreak/>
              <w:t>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C82BFB" w:rsidTr="00990BEB">
        <w:tc>
          <w:tcPr>
            <w:tcW w:w="52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lastRenderedPageBreak/>
              <w:t>81</w:t>
            </w:r>
          </w:p>
        </w:tc>
        <w:tc>
          <w:tcPr>
            <w:tcW w:w="1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Ростомян Лусине Арменовна</w:t>
            </w:r>
          </w:p>
        </w:tc>
        <w:tc>
          <w:tcPr>
            <w:tcW w:w="1777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595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Иностранный язык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Лингвист, преподаватель (английский и немецкий языки)</w:t>
            </w:r>
          </w:p>
        </w:tc>
        <w:tc>
          <w:tcPr>
            <w:tcW w:w="1929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</w:p>
        </w:tc>
        <w:tc>
          <w:tcPr>
            <w:tcW w:w="259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9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</w:t>
            </w:r>
            <w:r w:rsidRPr="00A56514">
              <w:rPr>
                <w:color w:val="000000"/>
                <w:lang w:val="ru-RU"/>
              </w:rPr>
              <w:lastRenderedPageBreak/>
              <w:t xml:space="preserve">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наноэлектроника (Технологии и устройства микро- и наноэлектроники);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</w:t>
            </w:r>
            <w:r w:rsidRPr="00A56514">
              <w:rPr>
                <w:color w:val="000000"/>
                <w:lang w:val="ru-RU"/>
              </w:rPr>
              <w:lastRenderedPageBreak/>
              <w:t xml:space="preserve">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геоинформатика (Геоинформационные системы и комплексы);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</w:t>
            </w:r>
            <w:r w:rsidRPr="00A56514">
              <w:rPr>
                <w:color w:val="000000"/>
                <w:lang w:val="ru-RU"/>
              </w:rPr>
              <w:lastRenderedPageBreak/>
              <w:t>Нанотехнологии и микросистемная техника (Физика и технологии наносистем)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Руденская Ирина Николаевна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Дифференциальные уравнения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</w:t>
            </w:r>
            <w:r w:rsidRPr="00A56514">
              <w:rPr>
                <w:color w:val="000000"/>
                <w:lang w:val="ru-RU"/>
              </w:rPr>
              <w:lastRenderedPageBreak/>
              <w:t>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12.03.05 Лазерная техника и лазерные технологии (Лазерные оптико-электронные приборы и системы)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Рустамян Вячеслав Володяевич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95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A56514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A56514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5651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12.03.05 Лазерная техника и лазерные технологии (Лазерные оптико-электронные приборы и системы); 19.03.01 Биотехнология (Биотехнология);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38.03.05 Бизнес-информатика (Архитектура предприятия)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84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Святова Елена Александровна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09.03.04 Программная </w:t>
            </w:r>
            <w:r w:rsidRPr="00A56514">
              <w:rPr>
                <w:color w:val="000000"/>
                <w:lang w:val="ru-RU"/>
              </w:rPr>
              <w:lastRenderedPageBreak/>
              <w:t xml:space="preserve">инженерия (Системы поддержки принятия решений);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</w:t>
            </w:r>
            <w:r w:rsidRPr="00A56514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Севрюгин Павел Витальевич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95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Разработка конструкторской и технологической документации; Системы автоматизированного проектирования конструкций радиоэлектронных средств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86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Серебрянкин Виталий Андреевич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Создание цифровых двойников и моделей объектов автоматизированного производства. 252 часа. Уральский федеральный университет имени первого Президента России Б.Н.Ельцина. 27.12.2021.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A56514">
              <w:rPr>
                <w:color w:val="000000"/>
                <w:lang w:val="ru-RU"/>
              </w:rPr>
              <w:t>программ .</w:t>
            </w:r>
            <w:proofErr w:type="gramEnd"/>
            <w:r w:rsidRPr="00A56514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A56514">
              <w:rPr>
                <w:color w:val="000000"/>
                <w:lang w:val="ru-RU"/>
              </w:rPr>
              <w:br/>
              <w:t xml:space="preserve">Системная инженерия </w:t>
            </w:r>
            <w:r w:rsidRPr="00A56514">
              <w:rPr>
                <w:color w:val="000000"/>
                <w:lang w:val="ru-RU"/>
              </w:rPr>
              <w:lastRenderedPageBreak/>
              <w:t xml:space="preserve">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09.03.03 Прикладная информатика (Цифровая трансформация);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</w:t>
            </w:r>
            <w:r w:rsidRPr="00A56514">
              <w:rPr>
                <w:color w:val="000000"/>
                <w:lang w:val="ru-RU"/>
              </w:rPr>
              <w:lastRenderedPageBreak/>
              <w:t>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15.04.04 Автоматизация технологических процессов и производств (Умные технологические системы)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Спешилова Анна Владимировна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56514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(Цифровая трансформация); 09.03.03 Прикладная информатика (Информатизация организаций);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</w:t>
            </w:r>
            <w:r w:rsidRPr="00A56514">
              <w:rPr>
                <w:color w:val="000000"/>
                <w:lang w:val="ru-RU"/>
              </w:rPr>
              <w:lastRenderedPageBreak/>
              <w:t>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Татаринцев Андрей Владимирович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</w:t>
            </w:r>
            <w:r w:rsidRPr="00A56514">
              <w:rPr>
                <w:color w:val="000000"/>
                <w:lang w:val="ru-RU"/>
              </w:rPr>
              <w:lastRenderedPageBreak/>
              <w:t xml:space="preserve">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</w:t>
            </w:r>
            <w:r w:rsidRPr="00A56514">
              <w:rPr>
                <w:color w:val="000000"/>
                <w:lang w:val="ru-RU"/>
              </w:rPr>
              <w:lastRenderedPageBreak/>
              <w:t>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Тихонова Ольга Вадимовна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Автоматизация инженерных расчетов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11.04.01 Радиотехника (Цифровые системы и радиоакустика)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Товстопят Александр Владимирович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PhD (кандидат наук)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A56514">
              <w:rPr>
                <w:color w:val="000000"/>
                <w:lang w:val="ru-RU"/>
              </w:rPr>
              <w:lastRenderedPageBreak/>
              <w:t xml:space="preserve">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</w:t>
            </w:r>
            <w:r w:rsidRPr="00A56514">
              <w:rPr>
                <w:color w:val="000000"/>
                <w:lang w:val="ru-RU"/>
              </w:rPr>
              <w:lastRenderedPageBreak/>
              <w:t>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Тулинов Сергей Владимирович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Коммутация и маршрутизация в сетях связи; Построение структурированных кабельных систем для сетей связи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</w:t>
            </w:r>
            <w:r w:rsidRPr="00A56514">
              <w:rPr>
                <w:color w:val="000000"/>
                <w:lang w:val="ru-RU"/>
              </w:rPr>
              <w:lastRenderedPageBreak/>
              <w:t>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Туснов Юрий Иванович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</w:t>
            </w:r>
            <w:r w:rsidRPr="00A56514">
              <w:rPr>
                <w:color w:val="000000"/>
                <w:lang w:val="ru-RU"/>
              </w:rPr>
              <w:lastRenderedPageBreak/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11.03.04 Электроника и наноэлектроника (Наноэлектроника);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93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 xml:space="preserve">Тюлин Андрей Евгеньевич 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95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Выпускная квалификационная работа;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5651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94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Тютрюмов Алексей Сергеевич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56514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</w:t>
            </w:r>
            <w:r w:rsidRPr="00A56514">
              <w:rPr>
                <w:color w:val="000000"/>
                <w:lang w:val="ru-RU"/>
              </w:rPr>
              <w:lastRenderedPageBreak/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05.03.03 Картография и геоинформатика (Геоинформационные системы и комплексы); 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09.03.03 Прикладная информатика (Информатизация организаций); 09.03.03 Прикладная информатика (Управление данными);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Увайсов Сайгид Увайсович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56514">
              <w:rPr>
                <w:color w:val="000000"/>
                <w:lang w:val="ru-RU"/>
              </w:rPr>
              <w:br/>
              <w:t xml:space="preserve">актуальные вопросы профессиональной деятельности научно-педагогического работника МГТУ им.Н.Э.Баумана. 44 часа. </w:t>
            </w:r>
            <w:r>
              <w:rPr>
                <w:color w:val="000000"/>
              </w:rPr>
              <w:t xml:space="preserve">МГТУ им.Баумана. 09.06.2023.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96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Федоткина Галина Николаевна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Высшее образование - специалитет, магистратура. Экономист, препод. </w:t>
            </w:r>
            <w:r>
              <w:rPr>
                <w:color w:val="000000"/>
              </w:rPr>
              <w:t>Экономии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01.03.04 Прикладная математика (Анализ данных); 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Филимонов Владимир Викторович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09.03.03 Прикладная информатика (Управление данными);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11.03.03 Конструирование и технология электронных средств (Автоматизированное проектирование радиоэлектронных средств);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Хаджийская Елизавета Юрьевна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95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Методы и средства обеспечения качества изделий радиоэлектроники; Системы автоматизированного проектирования конструкций радиоэлектронных средств; Сквозное автоматизированное проектирование радиоэлектронных средств; Технологическая подготовка производства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. </w:t>
            </w:r>
            <w:r w:rsidRPr="00A56514">
              <w:rPr>
                <w:color w:val="000000"/>
                <w:lang w:val="ru-RU"/>
              </w:rPr>
              <w:br/>
              <w:t xml:space="preserve">Электромагнитная совместимость устройств и систем. Испытания на соответствие требованиям по электромагнитной совместимости. 40 часов. АО "Северо-Западный региональный центр Концерна ВКО "Алмаз-Антей"- Обуховский завод". </w:t>
            </w:r>
            <w:r>
              <w:rPr>
                <w:color w:val="000000"/>
              </w:rPr>
              <w:t xml:space="preserve">13.10.2023.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Архитектурно-конфигурируемые радиоэлектронные системы. 256 часов. МИРЭА - Российский технологический университет. 12.12.2021. </w:t>
            </w:r>
            <w:r w:rsidRPr="00A56514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</w: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99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Хмельницкий Евгений Николаевич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Выпускная квалификационная работа;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5651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Чайкин Анатолий Васильевич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(Управление данными); 09.03.04 Программная инженерия (Системная и программная инженерия);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09.03.03 Прикладная информатика (Информатизация организаций);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27.03.04 Управление в технических системах (Управление и информатика в технических системах)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101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Чекалкин Николай Степанович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Математический анализ; Теория функций комплексного переменного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56514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решений); 12.03.05 Лазерная техника и лазерные технологии (Лазерные оптико-электронные приборы и системы);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102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Черноверская Виктория Владимировна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Алгоритмическое обеспечение систем автоматизированного проектирования радиоэлектронных средств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инженер-электроник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103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Чистяков Егор Алексеевич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Управление техническими системами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104</w:t>
            </w:r>
          </w:p>
        </w:tc>
        <w:tc>
          <w:tcPr>
            <w:tcW w:w="1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Шалаби Набиль Камаль Эд-Дин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Программное обеспечение технических расчетов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дистанц. образ. технологий при реализации образ. </w:t>
            </w:r>
            <w:proofErr w:type="gramStart"/>
            <w:r w:rsidRPr="00A56514">
              <w:rPr>
                <w:color w:val="000000"/>
                <w:lang w:val="ru-RU"/>
              </w:rPr>
              <w:t>программ .</w:t>
            </w:r>
            <w:proofErr w:type="gramEnd"/>
            <w:r w:rsidRPr="00A56514">
              <w:rPr>
                <w:color w:val="000000"/>
                <w:lang w:val="ru-RU"/>
              </w:rPr>
              <w:t xml:space="preserve"> 16 часов. РТУ МИРЭА. 05.06.2022.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РТУ МИРЭА. 12.06.2022. </w:t>
            </w:r>
            <w:r w:rsidRPr="00A5651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19.06.2022.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105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Шаталов Федор Андреевич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15.03.06 Мехатроника и робототехника (Автономные роботы);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106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Шахурин Евгений Сергеевич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107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Шацкая Ирина Вячеславовна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Элитное инженерное образование в </w:t>
            </w:r>
            <w:proofErr w:type="gramStart"/>
            <w:r w:rsidRPr="00A56514">
              <w:rPr>
                <w:color w:val="000000"/>
                <w:lang w:val="ru-RU"/>
              </w:rPr>
              <w:t>вузе:введение</w:t>
            </w:r>
            <w:proofErr w:type="gramEnd"/>
            <w:r w:rsidRPr="00A56514">
              <w:rPr>
                <w:color w:val="000000"/>
                <w:lang w:val="ru-RU"/>
              </w:rPr>
              <w:t xml:space="preserve"> в системе </w:t>
            </w:r>
            <w:r>
              <w:rPr>
                <w:color w:val="000000"/>
              </w:rPr>
              <w:t>MEthod</w:t>
            </w:r>
            <w:r w:rsidRPr="00A56514">
              <w:rPr>
                <w:color w:val="000000"/>
                <w:lang w:val="ru-RU"/>
              </w:rPr>
              <w:t xml:space="preserve">. 27 часов. Томский политехнический университет. 29.08.2022. </w:t>
            </w:r>
            <w:r w:rsidRPr="00A56514">
              <w:rPr>
                <w:color w:val="000000"/>
                <w:lang w:val="ru-RU"/>
              </w:rPr>
              <w:br/>
              <w:t xml:space="preserve">Маркетинг в цифровой </w:t>
            </w:r>
            <w:proofErr w:type="gramStart"/>
            <w:r w:rsidRPr="00A56514">
              <w:rPr>
                <w:color w:val="000000"/>
                <w:lang w:val="ru-RU"/>
              </w:rPr>
              <w:t>экономике .</w:t>
            </w:r>
            <w:proofErr w:type="gramEnd"/>
            <w:r w:rsidRPr="00A56514">
              <w:rPr>
                <w:color w:val="000000"/>
                <w:lang w:val="ru-RU"/>
              </w:rPr>
              <w:t xml:space="preserve">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12.12.2022.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12.03.02 Оптотехника (Оптические технологии);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38.03.01 Экономика (Экономика предприятий и организаций); 54.03.01 Дизайн (Графический дизайн); 10.05.01 Компьютерная безопасность (Анализ безопасности компьютерных систем); 38.03.02 Менеджмент (Маркетинг); 38.04.05 Бизнес-информатика (Проектирование и внедрение информационных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108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Шульман Илья Леонидович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109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Экономов Николай Андреевич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C82BFB" w:rsidRDefault="00C82BFB" w:rsidP="00C82BFB">
            <w:pPr>
              <w:jc w:val="center"/>
            </w:pPr>
            <w:r w:rsidRPr="00A56514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A5651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90" w:type="dxa"/>
          </w:tcPr>
          <w:p w:rsidR="00C82BFB" w:rsidRDefault="00C82BFB" w:rsidP="00C82BFB">
            <w:pPr>
              <w:jc w:val="center"/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C82BFB" w:rsidTr="00990BEB">
        <w:tc>
          <w:tcPr>
            <w:tcW w:w="52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110</w:t>
            </w:r>
          </w:p>
        </w:tc>
        <w:tc>
          <w:tcPr>
            <w:tcW w:w="1860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Эркенова Джамиля Исмаиловна</w:t>
            </w:r>
          </w:p>
        </w:tc>
        <w:tc>
          <w:tcPr>
            <w:tcW w:w="1777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95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Высшее образование - специалитет, магистратура. Лингвистик</w:t>
            </w:r>
          </w:p>
        </w:tc>
        <w:tc>
          <w:tcPr>
            <w:tcW w:w="1929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A56514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A56514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A56514">
              <w:rPr>
                <w:color w:val="000000"/>
                <w:lang w:val="ru-RU"/>
              </w:rPr>
              <w:br/>
              <w:t xml:space="preserve">Проектирование электронных обучающих ресурсов по иностранным языкам. 72 часа. МГУ им.Ломоносова. 15.06.2023. </w:t>
            </w:r>
            <w:r w:rsidRPr="00A56514">
              <w:rPr>
                <w:color w:val="000000"/>
                <w:lang w:val="ru-RU"/>
              </w:rPr>
              <w:br/>
            </w:r>
          </w:p>
        </w:tc>
        <w:tc>
          <w:tcPr>
            <w:tcW w:w="259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82BFB" w:rsidRDefault="00C82BFB" w:rsidP="00C82BF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C82BFB" w:rsidRPr="00A56514" w:rsidRDefault="00C82BFB" w:rsidP="00C82BFB">
            <w:pPr>
              <w:jc w:val="center"/>
              <w:rPr>
                <w:lang w:val="ru-RU"/>
              </w:rPr>
            </w:pPr>
            <w:r w:rsidRPr="00A56514">
              <w:rPr>
                <w:color w:val="000000"/>
                <w:lang w:val="ru-RU"/>
              </w:rPr>
              <w:t>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09.03.04 Программная инженерия (Системная и программная инженерия)</w:t>
            </w:r>
          </w:p>
        </w:tc>
      </w:tr>
    </w:tbl>
    <w:p w:rsidR="007B7B4D" w:rsidRDefault="007B7B4D">
      <w:pPr>
        <w:sectPr w:rsidR="007B7B4D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A6412E" w:rsidRDefault="00A6412E"/>
    <w:sectPr w:rsidR="00A6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4D"/>
    <w:rsid w:val="007B7B4D"/>
    <w:rsid w:val="00990BEB"/>
    <w:rsid w:val="00A56514"/>
    <w:rsid w:val="00A6412E"/>
    <w:rsid w:val="00C82BFB"/>
    <w:rsid w:val="00E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C70DB-8F7D-4B60-B14C-E9852BD3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7B7B4D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7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B4D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B7B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7B7B4D"/>
    <w:rPr>
      <w:vertAlign w:val="superscript"/>
    </w:rPr>
  </w:style>
  <w:style w:type="table" w:customStyle="1" w:styleId="ColspanRowspan">
    <w:name w:val="Colspan Rowspan"/>
    <w:uiPriority w:val="99"/>
    <w:rsid w:val="007B7B4D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7B7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B4D"/>
  </w:style>
  <w:style w:type="paragraph" w:styleId="a6">
    <w:name w:val="footer"/>
    <w:basedOn w:val="a"/>
    <w:link w:val="a7"/>
    <w:uiPriority w:val="99"/>
    <w:unhideWhenUsed/>
    <w:rsid w:val="007B7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B4D"/>
  </w:style>
  <w:style w:type="character" w:styleId="a8">
    <w:name w:val="Hyperlink"/>
    <w:basedOn w:val="a0"/>
    <w:uiPriority w:val="99"/>
    <w:unhideWhenUsed/>
    <w:rsid w:val="007B7B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120</Pages>
  <Words>22500</Words>
  <Characters>128256</Characters>
  <Application>Microsoft Office Word</Application>
  <DocSecurity>0</DocSecurity>
  <Lines>1068</Lines>
  <Paragraphs>300</Paragraphs>
  <ScaleCrop>false</ScaleCrop>
  <Company/>
  <LinksUpToDate>false</LinksUpToDate>
  <CharactersWithSpaces>150456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5</cp:revision>
  <dcterms:created xsi:type="dcterms:W3CDTF">2024-08-29T07:26:00Z</dcterms:created>
  <dcterms:modified xsi:type="dcterms:W3CDTF">2024-11-20T11:59:00Z</dcterms:modified>
</cp:coreProperties>
</file>